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0423" w14:textId="77777777" w:rsidR="00B475F6" w:rsidRDefault="00B475F6">
      <w:pPr>
        <w:rPr>
          <w:rFonts w:hint="eastAsia"/>
        </w:rPr>
      </w:pPr>
    </w:p>
    <w:p w14:paraId="2D908117" w14:textId="77777777" w:rsidR="00D3454E" w:rsidRDefault="00D3454E" w:rsidP="00D3454E">
      <w:pPr>
        <w:rPr>
          <w:rFonts w:hint="eastAsia"/>
        </w:rPr>
      </w:pPr>
    </w:p>
    <w:p w14:paraId="1BB5290C" w14:textId="1761E6B6" w:rsidR="00D3454E" w:rsidRPr="000842F9" w:rsidRDefault="00D3454E" w:rsidP="00D3454E">
      <w:pPr>
        <w:jc w:val="center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0842F9">
        <w:rPr>
          <w:rFonts w:asciiTheme="minorHAnsi" w:hAnsiTheme="minorHAnsi"/>
          <w:b/>
          <w:bCs/>
          <w:i/>
          <w:iCs/>
          <w:sz w:val="18"/>
          <w:szCs w:val="18"/>
        </w:rPr>
        <w:t>Místní akční plán rozvoje vzdělávání ORP Louny II</w:t>
      </w:r>
      <w:r w:rsidR="00735F0D">
        <w:rPr>
          <w:rFonts w:asciiTheme="minorHAnsi" w:hAnsiTheme="minorHAnsi"/>
          <w:b/>
          <w:bCs/>
          <w:i/>
          <w:iCs/>
          <w:sz w:val="18"/>
          <w:szCs w:val="18"/>
        </w:rPr>
        <w:t>I</w:t>
      </w:r>
    </w:p>
    <w:p w14:paraId="0FF47519" w14:textId="65F59783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0842F9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Registrační číslo projektu: CZ.02.3.68/0.0/0.0/</w:t>
      </w:r>
      <w:r w:rsidR="00735F0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20</w:t>
      </w:r>
      <w:r w:rsidRPr="000842F9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_0</w:t>
      </w:r>
      <w:r w:rsidR="00735F0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82</w:t>
      </w:r>
      <w:r w:rsidRPr="000842F9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/00</w:t>
      </w:r>
      <w:r w:rsidR="00735F0D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23058</w:t>
      </w:r>
    </w:p>
    <w:p w14:paraId="303CFB5A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2E83792C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04CC5FC9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2F834A7B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5ACD2DD1" w14:textId="77777777" w:rsidR="00D3454E" w:rsidRDefault="00D3454E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</w:p>
    <w:p w14:paraId="0C63A2AA" w14:textId="77777777" w:rsidR="000A10E4" w:rsidRDefault="006D0D71" w:rsidP="00D3454E">
      <w:pPr>
        <w:jc w:val="center"/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i/>
          <w:iCs/>
          <w:color w:val="000000" w:themeColor="text1"/>
          <w:sz w:val="32"/>
          <w:szCs w:val="32"/>
        </w:rPr>
        <w:t xml:space="preserve">Odkaz na sociální medium: </w:t>
      </w:r>
      <w:r w:rsidRPr="006D0D71">
        <w:rPr>
          <w:rFonts w:asciiTheme="minorHAnsi" w:hAnsiTheme="minorHAnsi" w:cstheme="minorHAnsi" w:hint="eastAsia"/>
          <w:i/>
          <w:iCs/>
          <w:color w:val="000000" w:themeColor="text1"/>
          <w:sz w:val="32"/>
          <w:szCs w:val="32"/>
        </w:rPr>
        <w:t>https://m.facebook.com/maplouny</w:t>
      </w:r>
    </w:p>
    <w:p w14:paraId="65641146" w14:textId="77777777" w:rsidR="00D3454E" w:rsidRPr="00D3454E" w:rsidRDefault="00D3454E" w:rsidP="00D3454E">
      <w:pPr>
        <w:tabs>
          <w:tab w:val="left" w:pos="2856"/>
        </w:tabs>
        <w:jc w:val="center"/>
        <w:rPr>
          <w:rFonts w:hint="eastAsia"/>
        </w:rPr>
      </w:pPr>
    </w:p>
    <w:sectPr w:rsidR="00D3454E" w:rsidRPr="00D345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D43A" w14:textId="77777777" w:rsidR="00455029" w:rsidRDefault="00455029" w:rsidP="00D3454E">
      <w:pPr>
        <w:rPr>
          <w:rFonts w:hint="eastAsia"/>
        </w:rPr>
      </w:pPr>
      <w:r>
        <w:separator/>
      </w:r>
    </w:p>
  </w:endnote>
  <w:endnote w:type="continuationSeparator" w:id="0">
    <w:p w14:paraId="4F3322AB" w14:textId="77777777" w:rsidR="00455029" w:rsidRDefault="00455029" w:rsidP="00D345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5F7E" w14:textId="77777777" w:rsidR="00455029" w:rsidRDefault="00455029" w:rsidP="00D3454E">
      <w:pPr>
        <w:rPr>
          <w:rFonts w:hint="eastAsia"/>
        </w:rPr>
      </w:pPr>
      <w:r>
        <w:separator/>
      </w:r>
    </w:p>
  </w:footnote>
  <w:footnote w:type="continuationSeparator" w:id="0">
    <w:p w14:paraId="37FB3503" w14:textId="77777777" w:rsidR="00455029" w:rsidRDefault="00455029" w:rsidP="00D3454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5C32" w14:textId="77777777" w:rsidR="00D3454E" w:rsidRDefault="00D3454E">
    <w:pPr>
      <w:pStyle w:val="Zhlav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34667792" wp14:editId="5A05F4C1">
          <wp:simplePos x="0" y="0"/>
          <wp:positionH relativeFrom="margin">
            <wp:posOffset>396240</wp:posOffset>
          </wp:positionH>
          <wp:positionV relativeFrom="paragraph">
            <wp:posOffset>-450215</wp:posOffset>
          </wp:positionV>
          <wp:extent cx="4611600" cy="10296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4E"/>
    <w:rsid w:val="00012A84"/>
    <w:rsid w:val="00063B9C"/>
    <w:rsid w:val="000A10E4"/>
    <w:rsid w:val="001F029F"/>
    <w:rsid w:val="00250DAA"/>
    <w:rsid w:val="004278CE"/>
    <w:rsid w:val="00455029"/>
    <w:rsid w:val="00481F54"/>
    <w:rsid w:val="006D0D71"/>
    <w:rsid w:val="00735F0D"/>
    <w:rsid w:val="00B051BC"/>
    <w:rsid w:val="00B37D41"/>
    <w:rsid w:val="00B475F6"/>
    <w:rsid w:val="00B81D9C"/>
    <w:rsid w:val="00D3454E"/>
    <w:rsid w:val="00DF69CA"/>
    <w:rsid w:val="00E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32C"/>
  <w15:chartTrackingRefBased/>
  <w15:docId w15:val="{D47599A0-C852-4F35-BDE9-AF5592A2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454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dpis3">
    <w:name w:val="heading 3"/>
    <w:basedOn w:val="Normln"/>
    <w:link w:val="Nadpis3Char"/>
    <w:rsid w:val="00D3454E"/>
    <w:pPr>
      <w:keepNext/>
      <w:spacing w:before="240" w:after="120"/>
      <w:outlineLvl w:val="2"/>
    </w:pPr>
    <w:rPr>
      <w:rFonts w:ascii="Liberation Sans" w:eastAsia="Microsoft YaHei" w:hAnsi="Liberation Sans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54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D3454E"/>
  </w:style>
  <w:style w:type="paragraph" w:styleId="Zpat">
    <w:name w:val="footer"/>
    <w:basedOn w:val="Normln"/>
    <w:link w:val="ZpatChar"/>
    <w:uiPriority w:val="99"/>
    <w:unhideWhenUsed/>
    <w:rsid w:val="00D3454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D3454E"/>
  </w:style>
  <w:style w:type="character" w:customStyle="1" w:styleId="Nadpis3Char">
    <w:name w:val="Nadpis 3 Char"/>
    <w:basedOn w:val="Standardnpsmoodstavce"/>
    <w:link w:val="Nadpis3"/>
    <w:rsid w:val="00D3454E"/>
    <w:rPr>
      <w:rFonts w:ascii="Liberation Sans" w:eastAsia="Microsoft YaHei" w:hAnsi="Liberation Sans" w:cs="Arial"/>
      <w:color w:val="00000A"/>
      <w:sz w:val="28"/>
      <w:szCs w:val="28"/>
      <w:lang w:eastAsia="zh-CN" w:bidi="hi-IN"/>
    </w:rPr>
  </w:style>
  <w:style w:type="paragraph" w:customStyle="1" w:styleId="Default">
    <w:name w:val="Default"/>
    <w:rsid w:val="00D3454E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4</cp:revision>
  <dcterms:created xsi:type="dcterms:W3CDTF">2020-04-09T07:24:00Z</dcterms:created>
  <dcterms:modified xsi:type="dcterms:W3CDTF">2023-04-19T06:43:00Z</dcterms:modified>
</cp:coreProperties>
</file>